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曲阜聚源供热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有限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责任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公司</w:t>
      </w:r>
    </w:p>
    <w:p>
      <w:pPr>
        <w:pStyle w:val="3"/>
        <w:spacing w:line="7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三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季度财务等重大信息公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  <w:t>开</w:t>
      </w:r>
    </w:p>
    <w:p>
      <w:pPr>
        <w:pStyle w:val="3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</w:p>
    <w:p>
      <w:pPr>
        <w:pStyle w:val="3"/>
        <w:numPr>
          <w:ilvl w:val="0"/>
          <w:numId w:val="1"/>
        </w:numPr>
        <w:spacing w:line="580" w:lineRule="exact"/>
        <w:ind w:firstLine="643" w:firstLineChars="200"/>
        <w:jc w:val="both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>
      <w:pPr>
        <w:pStyle w:val="3"/>
        <w:spacing w:line="580" w:lineRule="exact"/>
        <w:ind w:firstLine="643" w:firstLineChars="200"/>
        <w:jc w:val="both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>
      <w:pPr>
        <w:pStyle w:val="3"/>
        <w:spacing w:line="58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1.名    称：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曲阜聚源供热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有限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责任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公司</w:t>
      </w:r>
    </w:p>
    <w:p>
      <w:pPr>
        <w:pStyle w:val="3"/>
        <w:spacing w:line="58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2.企业类型：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有限责任公司(国有控股)</w:t>
      </w:r>
    </w:p>
    <w:p>
      <w:pPr>
        <w:pStyle w:val="3"/>
        <w:spacing w:line="58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3.成立日期：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2010年8月13日</w:t>
      </w:r>
    </w:p>
    <w:p>
      <w:pPr>
        <w:pStyle w:val="3"/>
        <w:spacing w:line="58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4.法定代表人：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张宾</w:t>
      </w:r>
    </w:p>
    <w:p>
      <w:pPr>
        <w:pStyle w:val="3"/>
        <w:spacing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5.注册地址：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山东省曲阜市裕隆路89号（时庄）</w:t>
      </w:r>
    </w:p>
    <w:p>
      <w:pPr>
        <w:pStyle w:val="3"/>
        <w:spacing w:line="58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6.经营范围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热力销售与供应；供热服务；供热管道、设备的销售、维修、维护及保养。</w:t>
      </w:r>
    </w:p>
    <w:p>
      <w:pPr>
        <w:pStyle w:val="3"/>
        <w:spacing w:line="580" w:lineRule="exact"/>
        <w:ind w:firstLine="643" w:firstLineChars="200"/>
        <w:jc w:val="both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（二）公司简介</w:t>
      </w:r>
    </w:p>
    <w:p>
      <w:pPr>
        <w:pStyle w:val="3"/>
        <w:spacing w:line="580" w:lineRule="exact"/>
        <w:ind w:firstLine="643" w:firstLineChars="200"/>
        <w:jc w:val="both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曲阜聚源供热有限责任公司成立于2010年7月，注册资金6700万元，由山东聚源热力有限责任公司、曲阜市方兴城市建设经营有限公司、山东圣方热力有限公司共同出资成立。其中山东聚源热力有限责任公司出资3570万元，控股53.28%，曲阜市方兴城市建设经营有限公司以资产出资2730万元，占股40.75%，山东圣方热力有限公司出资400万元，占股5.97%。</w:t>
      </w:r>
    </w:p>
    <w:p>
      <w:pPr>
        <w:pStyle w:val="3"/>
        <w:numPr>
          <w:ilvl w:val="0"/>
          <w:numId w:val="1"/>
        </w:numPr>
        <w:spacing w:line="580" w:lineRule="exact"/>
        <w:ind w:firstLine="643" w:firstLineChars="200"/>
        <w:jc w:val="both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主要会计数据和财务指标</w:t>
      </w:r>
    </w:p>
    <w:p>
      <w:pPr>
        <w:pStyle w:val="3"/>
        <w:spacing w:line="580" w:lineRule="exact"/>
        <w:jc w:val="center"/>
        <w:rPr>
          <w:rFonts w:ascii="方正黑体简体" w:hAnsi="方正黑体简体" w:eastAsia="方正黑体简体" w:cs="方正黑体简体"/>
          <w:b/>
          <w:bCs/>
          <w:highlight w:val="none"/>
          <w:lang w:val="en-US"/>
        </w:rPr>
      </w:pPr>
      <w:bookmarkStart w:id="0" w:name="_GoBack"/>
      <w:bookmarkEnd w:id="0"/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5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年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/>
        </w:rPr>
        <w:t>季度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主要财务数据</w:t>
      </w:r>
    </w:p>
    <w:p>
      <w:pPr>
        <w:pStyle w:val="3"/>
        <w:spacing w:line="600" w:lineRule="exact"/>
        <w:ind w:firstLine="6023" w:firstLineChars="2000"/>
        <w:jc w:val="both"/>
        <w:rPr>
          <w:rFonts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  <w:t>单位：人民币万元</w:t>
      </w:r>
    </w:p>
    <w:tbl>
      <w:tblPr>
        <w:tblStyle w:val="7"/>
        <w:tblW w:w="8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6"/>
        <w:gridCol w:w="4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796" w:type="dxa"/>
          </w:tcPr>
          <w:p>
            <w:pPr>
              <w:pStyle w:val="3"/>
              <w:spacing w:line="60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项  目</w:t>
            </w:r>
          </w:p>
        </w:tc>
        <w:tc>
          <w:tcPr>
            <w:tcW w:w="4204" w:type="dxa"/>
          </w:tcPr>
          <w:p>
            <w:pPr>
              <w:pStyle w:val="3"/>
              <w:spacing w:line="60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本期金额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796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营业总收入</w:t>
            </w:r>
          </w:p>
        </w:tc>
        <w:tc>
          <w:tcPr>
            <w:tcW w:w="4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 xml:space="preserve"> 6918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 xml:space="preserve">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796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营业总成本</w:t>
            </w:r>
          </w:p>
        </w:tc>
        <w:tc>
          <w:tcPr>
            <w:tcW w:w="4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 xml:space="preserve"> 7263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 xml:space="preserve">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796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利润总额</w:t>
            </w:r>
          </w:p>
        </w:tc>
        <w:tc>
          <w:tcPr>
            <w:tcW w:w="4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 xml:space="preserve"> 527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 xml:space="preserve">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796" w:type="dxa"/>
          </w:tcPr>
          <w:p>
            <w:pPr>
              <w:pStyle w:val="3"/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净利润</w:t>
            </w:r>
          </w:p>
        </w:tc>
        <w:tc>
          <w:tcPr>
            <w:tcW w:w="4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 xml:space="preserve"> 527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 xml:space="preserve">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796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资产总额</w:t>
            </w:r>
          </w:p>
        </w:tc>
        <w:tc>
          <w:tcPr>
            <w:tcW w:w="4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 xml:space="preserve"> 14243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 xml:space="preserve">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796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负债总额</w:t>
            </w:r>
          </w:p>
        </w:tc>
        <w:tc>
          <w:tcPr>
            <w:tcW w:w="4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 xml:space="preserve"> 1180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 xml:space="preserve">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796" w:type="dxa"/>
          </w:tcPr>
          <w:p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所有者权益</w:t>
            </w:r>
          </w:p>
        </w:tc>
        <w:tc>
          <w:tcPr>
            <w:tcW w:w="42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 xml:space="preserve"> 2439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 w:bidi="zh-CN"/>
              </w:rPr>
              <w:t xml:space="preserve">51 </w:t>
            </w:r>
          </w:p>
        </w:tc>
      </w:tr>
    </w:tbl>
    <w:p>
      <w:pPr>
        <w:spacing w:line="200" w:lineRule="exact"/>
        <w:ind w:left="641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</w:p>
    <w:p>
      <w:pPr>
        <w:spacing w:line="580" w:lineRule="exact"/>
        <w:ind w:left="640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</w:rPr>
        <w:t>财务预算执行情况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 xml:space="preserve">   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预算营业总收入13073万元，实际完成率52.92%；预算利润总额561万元，实际完成率106.33%。</w:t>
      </w:r>
    </w:p>
    <w:p>
      <w:pPr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四、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  <w:t>三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季度内重大事项及对企业的影响</w:t>
      </w:r>
    </w:p>
    <w:p>
      <w:pPr>
        <w:spacing w:line="58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无。</w:t>
      </w:r>
    </w:p>
    <w:p>
      <w:pPr>
        <w:rPr>
          <w:highlight w:val="yellow"/>
          <w:lang w:val="en-US"/>
        </w:rPr>
      </w:pPr>
    </w:p>
    <w:p>
      <w:pPr>
        <w:ind w:firstLine="4498" w:firstLineChars="1400"/>
        <w:jc w:val="both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p>
      <w:pPr>
        <w:widowControl/>
        <w:autoSpaceDE/>
        <w:autoSpaceDN/>
        <w:jc w:val="center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sectPr>
      <w:footerReference r:id="rId3" w:type="default"/>
      <w:pgSz w:w="11906" w:h="16838"/>
      <w:pgMar w:top="2098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3N2EyYTM2MzYzZDA5ODQyYmZjOWU4M2Y3Y2E1NzkifQ=="/>
  </w:docVars>
  <w:rsids>
    <w:rsidRoot w:val="00AB01EA"/>
    <w:rsid w:val="00015A87"/>
    <w:rsid w:val="000168AA"/>
    <w:rsid w:val="000A0544"/>
    <w:rsid w:val="000D614C"/>
    <w:rsid w:val="00151E71"/>
    <w:rsid w:val="002135C1"/>
    <w:rsid w:val="00271CDE"/>
    <w:rsid w:val="00300466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17A00BD"/>
    <w:rsid w:val="0467313F"/>
    <w:rsid w:val="0C1300BA"/>
    <w:rsid w:val="11D529E3"/>
    <w:rsid w:val="13824909"/>
    <w:rsid w:val="17263809"/>
    <w:rsid w:val="17303DFB"/>
    <w:rsid w:val="208262A6"/>
    <w:rsid w:val="284777B1"/>
    <w:rsid w:val="2A750CCE"/>
    <w:rsid w:val="2E9539DE"/>
    <w:rsid w:val="32DA0AFB"/>
    <w:rsid w:val="34400943"/>
    <w:rsid w:val="359C4116"/>
    <w:rsid w:val="365668DF"/>
    <w:rsid w:val="3ADE08F5"/>
    <w:rsid w:val="3EB218E1"/>
    <w:rsid w:val="40BD03D8"/>
    <w:rsid w:val="43F447B3"/>
    <w:rsid w:val="46625A9C"/>
    <w:rsid w:val="4D663EEA"/>
    <w:rsid w:val="4FB52120"/>
    <w:rsid w:val="5D195C77"/>
    <w:rsid w:val="5E5E5DDC"/>
    <w:rsid w:val="67C52FC9"/>
    <w:rsid w:val="6D316FBD"/>
    <w:rsid w:val="6F4A2487"/>
    <w:rsid w:val="739F4FA0"/>
    <w:rsid w:val="73A033E2"/>
    <w:rsid w:val="73FE1D6C"/>
    <w:rsid w:val="74113CEE"/>
    <w:rsid w:val="743C2401"/>
    <w:rsid w:val="76323B4E"/>
    <w:rsid w:val="7D0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ody Text"/>
    <w:basedOn w:val="1"/>
    <w:link w:val="10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8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字符"/>
    <w:basedOn w:val="8"/>
    <w:link w:val="5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444</Words>
  <Characters>547</Characters>
  <Lines>11</Lines>
  <Paragraphs>3</Paragraphs>
  <TotalTime>6</TotalTime>
  <ScaleCrop>false</ScaleCrop>
  <LinksUpToDate>false</LinksUpToDate>
  <CharactersWithSpaces>572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张娜</cp:lastModifiedBy>
  <cp:lastPrinted>2022-08-29T09:18:00Z</cp:lastPrinted>
  <dcterms:modified xsi:type="dcterms:W3CDTF">2025-10-31T09:01:10Z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08DA8BBD3A894C10A74950D07B17BEDC_13</vt:lpwstr>
  </property>
  <property fmtid="{D5CDD505-2E9C-101B-9397-08002B2CF9AE}" pid="4" name="KSOTemplateDocerSaveRecord">
    <vt:lpwstr>eyJoZGlkIjoiMjYyNDcxZTE5ODVlMmY0MmNkYjRjOGViMThkOTA1MGUiLCJ1c2VySWQiOiI1MzMxNzAxOTYifQ==</vt:lpwstr>
  </property>
</Properties>
</file>